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0FC" w14:textId="77777777" w:rsidR="00DE7427" w:rsidRPr="00651884" w:rsidRDefault="00DE7427" w:rsidP="00A67CF9"/>
    <w:p w14:paraId="5013788E" w14:textId="753F4C98" w:rsidR="00BE27A8" w:rsidRPr="00A67CF9" w:rsidRDefault="00253CD7" w:rsidP="00253CD7">
      <w:pPr>
        <w:pStyle w:val="Kopfzeile"/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Anwesenheitsliste</w:t>
      </w:r>
    </w:p>
    <w:p w14:paraId="7B8D16A9" w14:textId="6B9FE05B" w:rsidR="00BE27A8" w:rsidRDefault="00253CD7" w:rsidP="00253CD7">
      <w:pP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….</w:t>
      </w:r>
      <w:proofErr w:type="spellStart"/>
      <w:proofErr w:type="gramEnd"/>
      <w:r>
        <w:rPr>
          <w:rFonts w:cs="Arial"/>
          <w:b/>
          <w:bCs/>
        </w:rPr>
        <w:t>lehrgang</w:t>
      </w:r>
      <w:proofErr w:type="spellEnd"/>
      <w:r>
        <w:rPr>
          <w:rFonts w:cs="Arial"/>
          <w:b/>
          <w:bCs/>
        </w:rPr>
        <w:t xml:space="preserve"> am </w:t>
      </w:r>
      <w:proofErr w:type="spellStart"/>
      <w:r>
        <w:rPr>
          <w:rFonts w:cs="Arial"/>
          <w:b/>
          <w:bCs/>
        </w:rPr>
        <w:t>xxxx</w:t>
      </w:r>
      <w:proofErr w:type="spellEnd"/>
      <w:r>
        <w:rPr>
          <w:rFonts w:cs="Arial"/>
          <w:b/>
          <w:bCs/>
        </w:rPr>
        <w:t xml:space="preserve"> in </w:t>
      </w:r>
      <w:proofErr w:type="spellStart"/>
      <w:r>
        <w:rPr>
          <w:rFonts w:cs="Arial"/>
          <w:b/>
          <w:bCs/>
        </w:rPr>
        <w:t>xxxx</w:t>
      </w:r>
      <w:proofErr w:type="spellEnd"/>
    </w:p>
    <w:p w14:paraId="6F6EE596" w14:textId="77777777" w:rsidR="00253CD7" w:rsidRDefault="00253CD7" w:rsidP="00253CD7">
      <w:pPr>
        <w:jc w:val="center"/>
        <w:rPr>
          <w:rFonts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484"/>
        <w:gridCol w:w="68"/>
        <w:gridCol w:w="772"/>
        <w:gridCol w:w="78"/>
        <w:gridCol w:w="1843"/>
        <w:gridCol w:w="60"/>
        <w:gridCol w:w="916"/>
        <w:gridCol w:w="16"/>
      </w:tblGrid>
      <w:tr w:rsidR="00253CD7" w:rsidRPr="008C646D" w14:paraId="2218AD2F" w14:textId="77777777" w:rsidTr="00253CD7">
        <w:trPr>
          <w:gridAfter w:val="1"/>
          <w:wAfter w:w="16" w:type="dxa"/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3BC2BD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Nr.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AA80A8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Name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416AF7B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Verein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556F034" w14:textId="77777777" w:rsidR="00253CD7" w:rsidRPr="008C646D" w:rsidRDefault="00253CD7" w:rsidP="009564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349D1A9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Unterschrift</w:t>
            </w:r>
          </w:p>
        </w:tc>
        <w:tc>
          <w:tcPr>
            <w:tcW w:w="916" w:type="dxa"/>
            <w:vAlign w:val="center"/>
          </w:tcPr>
          <w:p w14:paraId="41FD00E8" w14:textId="77777777" w:rsidR="00253CD7" w:rsidRPr="008C646D" w:rsidRDefault="00253CD7" w:rsidP="009564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Betrag</w:t>
            </w:r>
          </w:p>
        </w:tc>
      </w:tr>
      <w:tr w:rsidR="00253CD7" w:rsidRPr="008C646D" w14:paraId="4E71EBE9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7B8B9F2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C2328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9197F6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239266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2583EA2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50BBC498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6362E21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3742AAE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96114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A22AAB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EFCE07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63CEE5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1A90F5E6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5AF2BE8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7947CF5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8A9C1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E931D7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CDD079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677E9C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150D95A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C8C6743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C3457CC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18F1E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B04AE4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D9F2D6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1E9D2D5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EE25966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25DB944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1623A93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6DECF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427EE0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AE48FB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4D6B1AC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20EF2B52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0D5B46E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0991C54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E085F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C7FA76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845D21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99994A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63E7708D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9E89541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177A651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3460C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2713C4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D218FE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B99BE1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541F901D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BF321CB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AB2CDF5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9406B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1D1BA9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5EF601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1B45046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1C5CA6A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590342B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964480F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09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2D1CB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8B3C4A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38C975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43966F1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7D30D60A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61DA757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82E3D40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F07BB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4C80A6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43FE3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07C53E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6CACA408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DF17F76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AA985C1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7D0C1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C45931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427BC4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36FE0F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56163B65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936A51C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4B3AFAE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67699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649EB3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CD098E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985E70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70FCB19C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316E8F6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068EB54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18CC4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661CD0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10394C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3170881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520B6F0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DAC0EFE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0F3DBB0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3FE33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BFCFE4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3B51F8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3687373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7C5E0328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6E7A900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CC7EAB0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830F3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AEABFE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AD14A4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A1A55C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F59E660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2F6E0D9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04B1A5A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3EAEC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BC32DE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9C5E97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8994FC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2C96097E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2ED45E4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41C8F8B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BB8F8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47D10B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CF6456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2ED2020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9A46616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BA5F37F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39F04E3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8B2FC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4B427A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E61128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D1059A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774C0D44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0A62BC1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87B2A79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194DE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DCE90F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89C9C8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B2E2C2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561B695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F4A1C39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1E93260" w14:textId="7777777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3E6D9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7FFC04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97F5BA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5EBC79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215404D5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DFCBDC2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9297D11" w14:textId="7777777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AFBE2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C1EDB3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6CCF99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5090E90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6249A2F0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D1F470D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4089CE3" w14:textId="7777777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77690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5055D6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DE12C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078484E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1EBC633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6B18EBD6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3F5A43A" w14:textId="7777777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AA222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6EC3CC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FE3A01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A8256D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754B76C9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A807763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61C6375" w14:textId="7777777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205CF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69A506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90C85D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07883C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A64DD0A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7DEB718B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D70F7FF" w14:textId="7777777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E69BB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6F1CB5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513E54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2750F3D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67A69D3F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62D8984C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ACC8651" w14:textId="380406D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49B64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DE2AE5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C48074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624BA1A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0A867239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7214690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A57802A" w14:textId="15F557E3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DC9BF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F57D18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70E2BD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45B4C45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2DD8417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5C15B16" w14:textId="77777777" w:rsidTr="00253CD7">
        <w:trPr>
          <w:gridAfter w:val="1"/>
          <w:wAfter w:w="16" w:type="dxa"/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89B177B" w14:textId="4F6DC23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E079A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EA745A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227A63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14:paraId="761FFC0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16" w:type="dxa"/>
            <w:vAlign w:val="center"/>
          </w:tcPr>
          <w:p w14:paraId="441431A5" w14:textId="77777777" w:rsidR="00253CD7" w:rsidRPr="008C646D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6A41A258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021DEF0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lastRenderedPageBreak/>
              <w:t>Nr.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725490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Name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322D4B4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Verein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46F50E" w14:textId="77777777" w:rsidR="00253CD7" w:rsidRPr="008C646D" w:rsidRDefault="00253CD7" w:rsidP="009564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33D0B6" w14:textId="77777777" w:rsidR="00253CD7" w:rsidRPr="008C646D" w:rsidRDefault="00253CD7" w:rsidP="0095642C">
            <w:pPr>
              <w:rPr>
                <w:rFonts w:cs="Arial"/>
                <w:b/>
              </w:rPr>
            </w:pPr>
            <w:r w:rsidRPr="008C646D">
              <w:rPr>
                <w:rFonts w:cs="Arial"/>
                <w:b/>
              </w:rPr>
              <w:t>Unterschrift</w:t>
            </w:r>
          </w:p>
        </w:tc>
        <w:tc>
          <w:tcPr>
            <w:tcW w:w="992" w:type="dxa"/>
            <w:gridSpan w:val="3"/>
            <w:vAlign w:val="center"/>
          </w:tcPr>
          <w:p w14:paraId="71DA998D" w14:textId="77777777" w:rsidR="00253CD7" w:rsidRPr="001E3A2F" w:rsidRDefault="00253CD7" w:rsidP="0095642C">
            <w:pPr>
              <w:rPr>
                <w:rFonts w:cs="Arial"/>
              </w:rPr>
            </w:pPr>
            <w:r w:rsidRPr="001E3A2F">
              <w:rPr>
                <w:rFonts w:cs="Arial"/>
              </w:rPr>
              <w:t>Betrag</w:t>
            </w:r>
          </w:p>
        </w:tc>
      </w:tr>
      <w:tr w:rsidR="00253CD7" w:rsidRPr="008C646D" w14:paraId="780D2ED8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2FDE800" w14:textId="444FFB2A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BA46A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234676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70B1B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5F842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85D22D0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7189980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CCB17E5" w14:textId="70AB6C79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6076C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DB84CF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6D4F7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8E306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E353F4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3E65845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5C57F85" w14:textId="2A38C9E4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B9D7C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896B0B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05959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48EED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007DC8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147629B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6D51739" w14:textId="3BEC074B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E8BC7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69354D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2A584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89810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22785DE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E9B6A18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A9E7654" w14:textId="22FD45F8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2E39D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46D39A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4A276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D7820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6A477F9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66440380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3B41E978" w14:textId="086CD98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A676C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F26EC5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455C6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F5FDD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617B33D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DD613F1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A472542" w14:textId="056E1E58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6D340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73108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4E905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035BE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E88228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835DE53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8C7F577" w14:textId="713C858F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20CC2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74563D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14F1B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8B0BC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4F672D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739F5A4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59ED9BE" w14:textId="1EBCC4D1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13FB5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B9EA7C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0974F5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CB927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BF0BF0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2BE55BF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5916D4A" w14:textId="38B6995B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1AB27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3E099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03288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364C6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F1E26AA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CAFA28E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AEC6252" w14:textId="31F3D960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84A6C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FEE29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4824B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B509D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347986E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48F2DEC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8FBFF53" w14:textId="28F83846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7ECF8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9ECF0C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1DD974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012CE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1235C0E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269052D3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43E1905A" w14:textId="17DD6B75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6B94E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3D25D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E13F2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3FE4A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F32AFD6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6980F8A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9C63755" w14:textId="518B6803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4560B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49C261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6E49D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13EF9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EDB1A99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78EA9F3F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298DE34" w14:textId="34C7CFE9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9125C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463995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FF5C9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90554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224CD74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BC8974B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BEC385C" w14:textId="7088F502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3B00A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29501B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6F139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500A8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AAFF7F7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776F43B0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39610CE9" w14:textId="74B78139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39195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88EF30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0D4E9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8DFAC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DD9CBE2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14B7FAFD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284A5B0" w14:textId="49296BC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D4F00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094B5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9CDAD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8462D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DCFB74E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86E76ED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124729B" w14:textId="74339037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4D951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15CE1F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56192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0EAA4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2A754D6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2EE8218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0D52C20" w14:textId="19578D3F" w:rsidR="00253CD7" w:rsidRPr="008C646D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0AB32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E87856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14CC8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64AC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B9F8CEF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3E8D6932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301A151" w14:textId="124F6B5D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968F0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AF9908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2B53F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41929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EA1C19D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87D3202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52096FBD" w14:textId="44D32E7D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1097E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AA1390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1500B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C9DB3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0EB287D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0306F5B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45F42E19" w14:textId="4D68A928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9957D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CB960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946F929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16E5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782CE49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75E0C3F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D2CCFAD" w14:textId="129EBEE7" w:rsidR="00253CD7" w:rsidRDefault="00253CD7" w:rsidP="0095642C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27DC9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34758C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260A7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6D0D5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A68C38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A7A07EF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E08A6CC" w14:textId="174AB02F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F3DF1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2C330E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36FD4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A083D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DED7A4F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68295AEE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68F307F" w14:textId="5CB76F1C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44355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9BFA6E4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7279E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BC780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B5572FF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85E5EA9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15924271" w14:textId="158BB6D7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0BA4B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BA0A9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3633F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73E85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BA51D34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52D573A1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7623C28" w14:textId="4DA4BB04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AA9E4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87CCA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C33D6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1728F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A8BDE21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4ED9560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61C1B796" w14:textId="6B9ACD45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ACD60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9A960B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7AE7E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1E924F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EDFA5EF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0252AAD1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988254B" w14:textId="2A2EEEE5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0B8888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81C4E3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6B1F7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3F540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A044EE0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9DF8D05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386FB352" w14:textId="2DCBAEAE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3F2EC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2F1640E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981A92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401055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BBF6DAF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253CD7" w:rsidRPr="008C646D" w14:paraId="43D60152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2031C65F" w14:textId="16BC12C3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93DDEA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3B524B6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4E37A1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B8E957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6DC7DE1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  <w:tr w:rsidR="00997492" w:rsidRPr="008C646D" w14:paraId="7D9862AB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4C73E925" w14:textId="2ACD0235" w:rsidR="00997492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C40244" w14:textId="77777777" w:rsidR="00997492" w:rsidRPr="008C646D" w:rsidRDefault="00997492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97ABAB" w14:textId="77777777" w:rsidR="00997492" w:rsidRPr="008C646D" w:rsidRDefault="00997492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A1851B" w14:textId="77777777" w:rsidR="00997492" w:rsidRPr="008C646D" w:rsidRDefault="00997492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7C294F" w14:textId="77777777" w:rsidR="00997492" w:rsidRPr="008C646D" w:rsidRDefault="00997492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D49A6FF" w14:textId="77777777" w:rsidR="00997492" w:rsidRPr="001E3A2F" w:rsidRDefault="00997492" w:rsidP="0095642C">
            <w:pPr>
              <w:rPr>
                <w:rFonts w:cs="Arial"/>
              </w:rPr>
            </w:pPr>
          </w:p>
        </w:tc>
      </w:tr>
      <w:tr w:rsidR="00253CD7" w:rsidRPr="008C646D" w14:paraId="429D7C63" w14:textId="77777777" w:rsidTr="00253CD7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03FD85CD" w14:textId="7B6A38CD" w:rsidR="00253CD7" w:rsidRDefault="00997492" w:rsidP="0095642C">
            <w:pPr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02C93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5EEF2B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324BC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0525AD" w14:textId="77777777" w:rsidR="00253CD7" w:rsidRPr="008C646D" w:rsidRDefault="00253CD7" w:rsidP="0095642C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B832E8D" w14:textId="77777777" w:rsidR="00253CD7" w:rsidRPr="001E3A2F" w:rsidRDefault="00253CD7" w:rsidP="0095642C">
            <w:pPr>
              <w:rPr>
                <w:rFonts w:cs="Arial"/>
              </w:rPr>
            </w:pPr>
          </w:p>
        </w:tc>
      </w:tr>
    </w:tbl>
    <w:p w14:paraId="27A774E5" w14:textId="77777777" w:rsidR="00253CD7" w:rsidRPr="00253CD7" w:rsidRDefault="00253CD7" w:rsidP="00997492">
      <w:pPr>
        <w:rPr>
          <w:rFonts w:cs="Arial"/>
        </w:rPr>
      </w:pPr>
    </w:p>
    <w:sectPr w:rsidR="00253CD7" w:rsidRPr="00253CD7" w:rsidSect="002228C6">
      <w:footerReference w:type="default" r:id="rId7"/>
      <w:headerReference w:type="first" r:id="rId8"/>
      <w:footerReference w:type="first" r:id="rId9"/>
      <w:pgSz w:w="11906" w:h="16838"/>
      <w:pgMar w:top="1134" w:right="851" w:bottom="624" w:left="964" w:header="567" w:footer="482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A2C3" w14:textId="77777777" w:rsidR="00B05BC9" w:rsidRDefault="00B05BC9">
      <w:r>
        <w:separator/>
      </w:r>
    </w:p>
  </w:endnote>
  <w:endnote w:type="continuationSeparator" w:id="0">
    <w:p w14:paraId="2F55E366" w14:textId="77777777" w:rsidR="00B05BC9" w:rsidRDefault="00B0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VR">
    <w:altName w:val="Calibri"/>
    <w:charset w:val="00"/>
    <w:family w:val="swiss"/>
    <w:pitch w:val="variable"/>
    <w:sig w:usb0="80000027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BECE" w14:textId="7C15E3B8" w:rsidR="000C26BC" w:rsidRDefault="00B05BC9" w:rsidP="000C26BC">
    <w:pPr>
      <w:pStyle w:val="Fuzeile"/>
      <w:jc w:val="right"/>
    </w:pPr>
    <w:sdt>
      <w:sdtPr>
        <w:rPr>
          <w:rFonts w:cs="Arial"/>
          <w:color w:val="7F7F7F" w:themeColor="text1" w:themeTint="80"/>
          <w:sz w:val="16"/>
          <w:szCs w:val="16"/>
        </w:rPr>
        <w:id w:val="2146927193"/>
        <w:docPartObj>
          <w:docPartGallery w:val="Page Numbers (Top of Page)"/>
          <w:docPartUnique/>
        </w:docPartObj>
      </w:sdtPr>
      <w:sdtEndPr/>
      <w:sdtContent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t xml:space="preserve">Seite </w: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begin"/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instrText xml:space="preserve"> PAGE </w:instrTex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separate"/>
        </w:r>
        <w:r w:rsidR="000C26BC">
          <w:rPr>
            <w:rFonts w:cs="Arial"/>
            <w:color w:val="7F7F7F" w:themeColor="text1" w:themeTint="80"/>
            <w:sz w:val="16"/>
            <w:szCs w:val="16"/>
          </w:rPr>
          <w:t>1</w: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end"/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t xml:space="preserve"> von </w: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begin"/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instrText xml:space="preserve"> NUMPAGES  </w:instrTex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separate"/>
        </w:r>
        <w:r w:rsidR="000C26BC">
          <w:rPr>
            <w:rFonts w:cs="Arial"/>
            <w:color w:val="7F7F7F" w:themeColor="text1" w:themeTint="80"/>
            <w:sz w:val="16"/>
            <w:szCs w:val="16"/>
          </w:rPr>
          <w:t>2</w:t>
        </w:r>
        <w:r w:rsidR="000C26BC" w:rsidRPr="00821F5A">
          <w:rPr>
            <w:rFonts w:cs="Arial"/>
            <w:color w:val="7F7F7F" w:themeColor="text1" w:themeTint="80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76F2" w14:textId="05F1D88A" w:rsidR="00BE27A8" w:rsidRPr="00AF6685" w:rsidRDefault="00BE27A8" w:rsidP="00253CD7">
    <w:pPr>
      <w:jc w:val="right"/>
      <w:rPr>
        <w:rFonts w:cs="Arial"/>
        <w:color w:val="7F7F7F" w:themeColor="text1" w:themeTint="80"/>
        <w:sz w:val="16"/>
        <w:szCs w:val="16"/>
      </w:rPr>
    </w:pPr>
    <w:r w:rsidRPr="00821F5A"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r>
      <w:rPr>
        <w:rFonts w:cs="Arial"/>
        <w:color w:val="7F7F7F" w:themeColor="text1" w:themeTint="80"/>
        <w:sz w:val="16"/>
        <w:szCs w:val="16"/>
      </w:rPr>
      <w:tab/>
    </w:r>
    <w:sdt>
      <w:sdtPr>
        <w:rPr>
          <w:rFonts w:cs="Arial"/>
          <w:color w:val="7F7F7F" w:themeColor="text1" w:themeTint="80"/>
          <w:sz w:val="16"/>
          <w:szCs w:val="16"/>
        </w:rPr>
        <w:id w:val="7131835"/>
        <w:docPartObj>
          <w:docPartGallery w:val="Page Numbers (Top of Page)"/>
          <w:docPartUnique/>
        </w:docPartObj>
      </w:sdtPr>
      <w:sdtEndPr/>
      <w:sdtContent>
        <w:r w:rsidRPr="00821F5A">
          <w:rPr>
            <w:rFonts w:cs="Arial"/>
            <w:color w:val="7F7F7F" w:themeColor="text1" w:themeTint="80"/>
            <w:sz w:val="16"/>
            <w:szCs w:val="16"/>
          </w:rPr>
          <w:t xml:space="preserve">Seite </w: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begin"/>
        </w:r>
        <w:r w:rsidRPr="00821F5A">
          <w:rPr>
            <w:rFonts w:cs="Arial"/>
            <w:color w:val="7F7F7F" w:themeColor="text1" w:themeTint="80"/>
            <w:sz w:val="16"/>
            <w:szCs w:val="16"/>
          </w:rPr>
          <w:instrText xml:space="preserve"> PAGE </w:instrTex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cs="Arial"/>
            <w:color w:val="7F7F7F" w:themeColor="text1" w:themeTint="80"/>
            <w:sz w:val="16"/>
            <w:szCs w:val="16"/>
          </w:rPr>
          <w:t>1</w: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end"/>
        </w:r>
        <w:r w:rsidRPr="00821F5A">
          <w:rPr>
            <w:rFonts w:cs="Arial"/>
            <w:color w:val="7F7F7F" w:themeColor="text1" w:themeTint="80"/>
            <w:sz w:val="16"/>
            <w:szCs w:val="16"/>
          </w:rPr>
          <w:t xml:space="preserve"> von </w: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begin"/>
        </w:r>
        <w:r w:rsidRPr="00821F5A">
          <w:rPr>
            <w:rFonts w:cs="Arial"/>
            <w:color w:val="7F7F7F" w:themeColor="text1" w:themeTint="80"/>
            <w:sz w:val="16"/>
            <w:szCs w:val="16"/>
          </w:rPr>
          <w:instrText xml:space="preserve"> NUMPAGES  </w:instrTex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separate"/>
        </w:r>
        <w:r>
          <w:rPr>
            <w:rFonts w:cs="Arial"/>
            <w:color w:val="7F7F7F" w:themeColor="text1" w:themeTint="80"/>
            <w:sz w:val="16"/>
            <w:szCs w:val="16"/>
          </w:rPr>
          <w:t>1</w:t>
        </w:r>
        <w:r w:rsidRPr="00821F5A">
          <w:rPr>
            <w:rFonts w:cs="Arial"/>
            <w:color w:val="7F7F7F" w:themeColor="text1" w:themeTint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F61" w14:textId="77777777" w:rsidR="00B05BC9" w:rsidRDefault="00B05BC9">
      <w:r>
        <w:separator/>
      </w:r>
    </w:p>
  </w:footnote>
  <w:footnote w:type="continuationSeparator" w:id="0">
    <w:p w14:paraId="48EC4ABA" w14:textId="77777777" w:rsidR="00B05BC9" w:rsidRDefault="00B0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69"/>
      <w:gridCol w:w="1985"/>
      <w:gridCol w:w="4127"/>
    </w:tblGrid>
    <w:tr w:rsidR="00502013" w14:paraId="0B47ADC1" w14:textId="77777777" w:rsidTr="00622A1D">
      <w:tc>
        <w:tcPr>
          <w:tcW w:w="10081" w:type="dxa"/>
          <w:gridSpan w:val="3"/>
        </w:tcPr>
        <w:p w14:paraId="116AEF9A" w14:textId="33E6C4FC" w:rsidR="00502013" w:rsidRDefault="00502013" w:rsidP="0046431F">
          <w:pPr>
            <w:pStyle w:val="Kopfzeile"/>
            <w:spacing w:after="0"/>
            <w:jc w:val="center"/>
          </w:pPr>
          <w:r>
            <w:rPr>
              <w:b/>
              <w:sz w:val="28"/>
            </w:rPr>
            <w:t xml:space="preserve">Schleswig-Holsteinischer Ju </w:t>
          </w:r>
          <w:r>
            <w:rPr>
              <w:rFonts w:ascii="Symbol" w:eastAsia="Symbol" w:hAnsi="Symbol" w:cs="Symbol"/>
              <w:b/>
              <w:color w:val="FF0000"/>
              <w:sz w:val="28"/>
            </w:rPr>
            <w:t></w:t>
          </w:r>
          <w:r>
            <w:rPr>
              <w:b/>
              <w:color w:val="FF0000"/>
              <w:sz w:val="28"/>
            </w:rPr>
            <w:t xml:space="preserve"> </w:t>
          </w:r>
          <w:r>
            <w:rPr>
              <w:b/>
              <w:sz w:val="28"/>
            </w:rPr>
            <w:t>Jutsu-Verband e.V.</w:t>
          </w:r>
          <w:r>
            <w:rPr>
              <w:b/>
              <w:sz w:val="28"/>
            </w:rPr>
            <w:br/>
          </w:r>
          <w:r>
            <w:rPr>
              <w:rFonts w:cs="Arial"/>
            </w:rPr>
            <w:t xml:space="preserve">Landesfachverband für Jiu-Jitsu, Ju-Jutsu und </w:t>
          </w:r>
          <w:proofErr w:type="spellStart"/>
          <w:r>
            <w:rPr>
              <w:rFonts w:cs="Arial"/>
            </w:rPr>
            <w:t>Brazilian</w:t>
          </w:r>
          <w:proofErr w:type="spellEnd"/>
          <w:r>
            <w:rPr>
              <w:rFonts w:cs="Arial"/>
            </w:rPr>
            <w:t xml:space="preserve"> Jiu-Jitsu im Landessportverband Schleswig-Holstein e.V.</w:t>
          </w:r>
        </w:p>
        <w:p w14:paraId="4D77E2E1" w14:textId="77777777" w:rsidR="00502013" w:rsidRDefault="00502013" w:rsidP="0046431F">
          <w:pPr>
            <w:pStyle w:val="Kopfzeile"/>
            <w:spacing w:after="0"/>
            <w:rPr>
              <w:sz w:val="8"/>
              <w:szCs w:val="8"/>
            </w:rPr>
          </w:pPr>
        </w:p>
      </w:tc>
    </w:tr>
    <w:tr w:rsidR="00502013" w:rsidRPr="00622A1D" w14:paraId="0898543B" w14:textId="77777777" w:rsidTr="00E70619">
      <w:tc>
        <w:tcPr>
          <w:tcW w:w="3969" w:type="dxa"/>
          <w:tcBorders>
            <w:bottom w:val="single" w:sz="4" w:space="0" w:color="auto"/>
          </w:tcBorders>
        </w:tcPr>
        <w:p w14:paraId="230152A1" w14:textId="77777777" w:rsidR="00622A1D" w:rsidRPr="00622A1D" w:rsidRDefault="00622A1D" w:rsidP="0046431F">
          <w:pPr>
            <w:pStyle w:val="Kopfzeile"/>
            <w:spacing w:after="0"/>
            <w:rPr>
              <w:color w:val="000099"/>
              <w:sz w:val="16"/>
              <w:szCs w:val="16"/>
            </w:rPr>
          </w:pPr>
        </w:p>
        <w:p w14:paraId="4F98F1B8" w14:textId="08ACEDE7" w:rsidR="00502013" w:rsidRPr="00E70619" w:rsidRDefault="00502013" w:rsidP="0046431F">
          <w:pPr>
            <w:pStyle w:val="Kopfzeile"/>
            <w:spacing w:after="0"/>
            <w:rPr>
              <w:color w:val="000099"/>
            </w:rPr>
          </w:pPr>
        </w:p>
        <w:p w14:paraId="0A30AEC0" w14:textId="071969C0" w:rsidR="001325D7" w:rsidRPr="00E70619" w:rsidRDefault="001325D7" w:rsidP="0046431F">
          <w:pPr>
            <w:pStyle w:val="Kopfzeile"/>
            <w:spacing w:after="0"/>
          </w:pPr>
        </w:p>
        <w:p w14:paraId="72A4F3FF" w14:textId="47440DA8" w:rsidR="001325D7" w:rsidRDefault="001325D7" w:rsidP="0046431F">
          <w:pPr>
            <w:spacing w:after="0"/>
            <w:rPr>
              <w:sz w:val="16"/>
              <w:szCs w:val="16"/>
            </w:rPr>
          </w:pPr>
        </w:p>
        <w:p w14:paraId="14668BF0" w14:textId="77777777" w:rsidR="00622A1D" w:rsidRPr="00622A1D" w:rsidRDefault="00622A1D" w:rsidP="0046431F">
          <w:pPr>
            <w:spacing w:after="0"/>
          </w:pPr>
        </w:p>
        <w:p w14:paraId="57E17AB0" w14:textId="110A34D1" w:rsidR="001325D7" w:rsidRPr="00622A1D" w:rsidRDefault="001325D7" w:rsidP="0046431F">
          <w:pPr>
            <w:pStyle w:val="Kopfzeile"/>
            <w:spacing w:after="0"/>
            <w:rPr>
              <w:sz w:val="8"/>
              <w:szCs w:val="8"/>
            </w:rPr>
          </w:pPr>
        </w:p>
      </w:tc>
      <w:tc>
        <w:tcPr>
          <w:tcW w:w="1985" w:type="dxa"/>
        </w:tcPr>
        <w:p w14:paraId="002C86E9" w14:textId="7EB409CB" w:rsidR="00502013" w:rsidRPr="00622A1D" w:rsidRDefault="001325D7" w:rsidP="0046431F">
          <w:pPr>
            <w:pStyle w:val="Kopfzeile"/>
            <w:spacing w:after="0"/>
            <w:rPr>
              <w:sz w:val="8"/>
              <w:szCs w:val="8"/>
            </w:rPr>
          </w:pPr>
          <w:r w:rsidRPr="00622A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8AEB3" wp14:editId="52ED8707">
                <wp:simplePos x="0" y="0"/>
                <wp:positionH relativeFrom="column">
                  <wp:posOffset>185699</wp:posOffset>
                </wp:positionH>
                <wp:positionV relativeFrom="page">
                  <wp:posOffset>7490</wp:posOffset>
                </wp:positionV>
                <wp:extent cx="895320" cy="880200"/>
                <wp:effectExtent l="0" t="0" r="30" b="0"/>
                <wp:wrapNone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20" cy="8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27" w:type="dxa"/>
          <w:tcBorders>
            <w:bottom w:val="single" w:sz="4" w:space="0" w:color="auto"/>
          </w:tcBorders>
        </w:tcPr>
        <w:p w14:paraId="4FE26EA5" w14:textId="77777777" w:rsidR="00502013" w:rsidRPr="00622A1D" w:rsidRDefault="00502013" w:rsidP="0046431F">
          <w:pPr>
            <w:pStyle w:val="Kopfzeile"/>
            <w:spacing w:after="0"/>
            <w:rPr>
              <w:rFonts w:cs="Arial"/>
              <w:sz w:val="16"/>
              <w:szCs w:val="16"/>
            </w:rPr>
          </w:pPr>
        </w:p>
        <w:p w14:paraId="05648F79" w14:textId="24117F34" w:rsidR="001325D7" w:rsidRDefault="001325D7" w:rsidP="0046431F">
          <w:pPr>
            <w:pStyle w:val="Kopfzeile"/>
            <w:spacing w:after="0"/>
            <w:rPr>
              <w:rFonts w:cs="Arial"/>
              <w:sz w:val="16"/>
              <w:szCs w:val="16"/>
            </w:rPr>
          </w:pPr>
        </w:p>
        <w:p w14:paraId="4E49A9AF" w14:textId="77777777" w:rsidR="00E70619" w:rsidRPr="00622A1D" w:rsidRDefault="00E70619" w:rsidP="0046431F">
          <w:pPr>
            <w:pStyle w:val="Kopfzeile"/>
            <w:spacing w:after="0"/>
            <w:rPr>
              <w:rFonts w:cs="Arial"/>
              <w:sz w:val="16"/>
              <w:szCs w:val="16"/>
            </w:rPr>
          </w:pPr>
        </w:p>
        <w:p w14:paraId="47404B5F" w14:textId="6FD42C78" w:rsidR="001325D7" w:rsidRPr="00622A1D" w:rsidRDefault="001325D7" w:rsidP="0046431F">
          <w:pPr>
            <w:pStyle w:val="Kopfzeile"/>
            <w:spacing w:after="0"/>
            <w:jc w:val="right"/>
            <w:rPr>
              <w:rFonts w:cs="Arial"/>
              <w:sz w:val="16"/>
              <w:szCs w:val="16"/>
            </w:rPr>
          </w:pPr>
        </w:p>
      </w:tc>
    </w:tr>
  </w:tbl>
  <w:p w14:paraId="0EA3B234" w14:textId="6FAD0746" w:rsidR="008E5C24" w:rsidRPr="00622A1D" w:rsidRDefault="008E5C24" w:rsidP="00301191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49B"/>
    <w:multiLevelType w:val="hybridMultilevel"/>
    <w:tmpl w:val="DD3CC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24"/>
    <w:rsid w:val="00044A5A"/>
    <w:rsid w:val="000C26BC"/>
    <w:rsid w:val="000E0144"/>
    <w:rsid w:val="000F7CB4"/>
    <w:rsid w:val="001325D7"/>
    <w:rsid w:val="00181BD5"/>
    <w:rsid w:val="00194B2E"/>
    <w:rsid w:val="001B6CF0"/>
    <w:rsid w:val="001D64E9"/>
    <w:rsid w:val="002228C6"/>
    <w:rsid w:val="00253CD7"/>
    <w:rsid w:val="002643F4"/>
    <w:rsid w:val="00301191"/>
    <w:rsid w:val="003B5C4D"/>
    <w:rsid w:val="004427C2"/>
    <w:rsid w:val="0046431F"/>
    <w:rsid w:val="00502013"/>
    <w:rsid w:val="00564781"/>
    <w:rsid w:val="005715E2"/>
    <w:rsid w:val="006126E3"/>
    <w:rsid w:val="00622A1D"/>
    <w:rsid w:val="00651884"/>
    <w:rsid w:val="00685F06"/>
    <w:rsid w:val="00794394"/>
    <w:rsid w:val="00801889"/>
    <w:rsid w:val="008534A8"/>
    <w:rsid w:val="008C6E80"/>
    <w:rsid w:val="008E5619"/>
    <w:rsid w:val="008E5C24"/>
    <w:rsid w:val="00997492"/>
    <w:rsid w:val="00A20E62"/>
    <w:rsid w:val="00A67CF9"/>
    <w:rsid w:val="00AE5AD4"/>
    <w:rsid w:val="00B049A0"/>
    <w:rsid w:val="00B05BC9"/>
    <w:rsid w:val="00BE27A8"/>
    <w:rsid w:val="00BF3FFC"/>
    <w:rsid w:val="00C311BC"/>
    <w:rsid w:val="00C42950"/>
    <w:rsid w:val="00C74C9A"/>
    <w:rsid w:val="00C77732"/>
    <w:rsid w:val="00CD38D1"/>
    <w:rsid w:val="00CF3C87"/>
    <w:rsid w:val="00DE7427"/>
    <w:rsid w:val="00E02B3C"/>
    <w:rsid w:val="00E07E8D"/>
    <w:rsid w:val="00E70619"/>
    <w:rsid w:val="00E839E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2CBC9"/>
  <w15:docId w15:val="{4D058812-BDEC-4B5C-9898-F92B900D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E80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7CF9"/>
    <w:pPr>
      <w:keepNext/>
      <w:keepLines/>
      <w:spacing w:before="240"/>
      <w:outlineLvl w:val="0"/>
    </w:pPr>
    <w:rPr>
      <w:rFonts w:eastAsiaTheme="majorEastAsia" w:cstheme="majorBidi"/>
      <w:b/>
      <w:color w:val="00009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67817"/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767817"/>
    <w:rPr>
      <w:color w:val="808080"/>
    </w:rPr>
  </w:style>
  <w:style w:type="character" w:customStyle="1" w:styleId="Infozeile">
    <w:name w:val="Infozeile"/>
    <w:basedOn w:val="Absatz-Standardschriftart"/>
    <w:uiPriority w:val="99"/>
    <w:qFormat/>
    <w:rsid w:val="00767817"/>
    <w:rPr>
      <w:rFonts w:ascii="Frutiger VR" w:hAnsi="Frutiger VR"/>
      <w:sz w:val="1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547A9"/>
    <w:rPr>
      <w:rFonts w:ascii="Segoe UI" w:hAnsi="Segoe UI" w:cs="Segoe UI"/>
      <w:sz w:val="18"/>
      <w:szCs w:val="18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6431F"/>
    <w:pPr>
      <w:spacing w:after="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7678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781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C6E80"/>
    <w:pPr>
      <w:ind w:left="426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547A9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qFormat/>
  </w:style>
  <w:style w:type="table" w:styleId="Tabellenraster">
    <w:name w:val="Table Grid"/>
    <w:basedOn w:val="NormaleTabelle"/>
    <w:uiPriority w:val="39"/>
    <w:rsid w:val="0030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2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5D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CF9"/>
    <w:rPr>
      <w:rFonts w:ascii="Arial" w:eastAsiaTheme="majorEastAsia" w:hAnsi="Arial" w:cstheme="majorBidi"/>
      <w:b/>
      <w:color w:val="000099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E27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27A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7CF9"/>
    <w:pPr>
      <w:numPr>
        <w:ilvl w:val="1"/>
      </w:numPr>
    </w:pPr>
    <w:rPr>
      <w:rFonts w:eastAsiaTheme="minorEastAsia"/>
      <w:b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7CF9"/>
    <w:rPr>
      <w:rFonts w:ascii="Arial" w:eastAsiaTheme="minorEastAsia" w:hAnsi="Arial"/>
      <w:b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Vorsitzender SHJJV</dc:creator>
  <dc:description/>
  <cp:lastModifiedBy>Heiko Ott</cp:lastModifiedBy>
  <cp:revision>3</cp:revision>
  <cp:lastPrinted>2022-01-04T17:46:00Z</cp:lastPrinted>
  <dcterms:created xsi:type="dcterms:W3CDTF">2022-02-27T11:53:00Z</dcterms:created>
  <dcterms:modified xsi:type="dcterms:W3CDTF">2022-02-27T11:59:00Z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